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7FE5" w:rsidP="00FB7FE5" w:rsidRDefault="001926AC" w14:paraId="7F68350B" w14:textId="6DD4A1A6">
      <w:pPr>
        <w:spacing w:before="240"/>
        <w:rPr>
          <w:rFonts w:ascii="Rubik" w:hAnsi="Rubik" w:cs="Rubik"/>
          <w:b/>
          <w:bCs/>
          <w:sz w:val="32"/>
          <w:szCs w:val="32"/>
        </w:rPr>
      </w:pPr>
      <w:r>
        <w:rPr>
          <w:rFonts w:ascii="Rubik" w:hAnsi="Rubik" w:cs="Rubik"/>
          <w:b/>
          <w:bCs/>
          <w:sz w:val="32"/>
          <w:szCs w:val="32"/>
        </w:rPr>
        <w:t>Letter Home Template</w:t>
      </w:r>
    </w:p>
    <w:p w:rsidR="00A05FCC" w:rsidP="0024752E" w:rsidRDefault="001926AC" w14:paraId="416D644A" w14:textId="5274F372">
      <w:pPr>
        <w:pBdr>
          <w:bottom w:val="single" w:color="auto" w:sz="12" w:space="1"/>
        </w:pBdr>
        <w:spacing w:before="240"/>
        <w:jc w:val="both"/>
        <w:rPr>
          <w:rFonts w:ascii="Lato" w:hAnsi="Lato" w:cs="Rubik"/>
          <w:sz w:val="24"/>
          <w:szCs w:val="24"/>
        </w:rPr>
      </w:pPr>
      <w:r>
        <w:rPr>
          <w:rFonts w:ascii="Lato" w:hAnsi="Lato" w:cs="Rubik"/>
          <w:sz w:val="24"/>
          <w:szCs w:val="24"/>
        </w:rPr>
        <w:t xml:space="preserve">We’ve written a letter home to make it easy for you to encourage parents and carers to attend the ‘Help Your Child Love Maths!’ workshop. You can add workshop details, </w:t>
      </w:r>
      <w:proofErr w:type="gramStart"/>
      <w:r>
        <w:rPr>
          <w:rFonts w:ascii="Lato" w:hAnsi="Lato" w:cs="Rubik"/>
          <w:sz w:val="24"/>
          <w:szCs w:val="24"/>
        </w:rPr>
        <w:t>copy</w:t>
      </w:r>
      <w:proofErr w:type="gramEnd"/>
      <w:r>
        <w:rPr>
          <w:rFonts w:ascii="Lato" w:hAnsi="Lato" w:cs="Rubik"/>
          <w:sz w:val="24"/>
          <w:szCs w:val="24"/>
        </w:rPr>
        <w:t xml:space="preserve"> and </w:t>
      </w:r>
      <w:r w:rsidR="00A05FCC">
        <w:rPr>
          <w:rFonts w:ascii="Lato" w:hAnsi="Lato" w:cs="Rubik"/>
          <w:sz w:val="24"/>
          <w:szCs w:val="24"/>
        </w:rPr>
        <w:t>paste the letter below into your own format, or adapt the letter to suit your needs.</w:t>
      </w:r>
    </w:p>
    <w:p w:rsidR="00A05FCC" w:rsidP="00A05FCC" w:rsidRDefault="00A05FCC" w14:paraId="4BE6080A" w14:textId="77777777">
      <w:pPr>
        <w:pBdr>
          <w:bottom w:val="single" w:color="auto" w:sz="12" w:space="1"/>
        </w:pBdr>
        <w:spacing w:before="240"/>
        <w:rPr>
          <w:rFonts w:ascii="Lato" w:hAnsi="Lato" w:cs="Rubik"/>
          <w:sz w:val="24"/>
          <w:szCs w:val="24"/>
        </w:rPr>
      </w:pPr>
    </w:p>
    <w:p w:rsidR="00A05FCC" w:rsidP="00FB7FE5" w:rsidRDefault="00A05FCC" w14:paraId="186CDA02" w14:textId="17B9BFF3">
      <w:pPr>
        <w:spacing w:before="240"/>
        <w:rPr>
          <w:rFonts w:ascii="Lato" w:hAnsi="Lato" w:cs="Rubik"/>
          <w:sz w:val="24"/>
          <w:szCs w:val="24"/>
        </w:rPr>
      </w:pPr>
      <w:r>
        <w:rPr>
          <w:rFonts w:ascii="Lato" w:hAnsi="Lato" w:cs="Rubik"/>
          <w:sz w:val="24"/>
          <w:szCs w:val="24"/>
        </w:rPr>
        <w:t>Dear Parent,</w:t>
      </w:r>
    </w:p>
    <w:p w:rsidR="00593F9B" w:rsidP="00FB7FE5" w:rsidRDefault="00A05FCC" w14:paraId="10CC8D8E" w14:textId="64890435">
      <w:pPr>
        <w:spacing w:before="240"/>
        <w:rPr>
          <w:rFonts w:ascii="Lato" w:hAnsi="Lato" w:cs="Rubik"/>
          <w:b/>
          <w:bCs/>
          <w:sz w:val="24"/>
          <w:szCs w:val="24"/>
          <w:u w:val="single"/>
        </w:rPr>
      </w:pPr>
      <w:r>
        <w:rPr>
          <w:rFonts w:ascii="Lato" w:hAnsi="Lato" w:cs="Rubik"/>
          <w:b/>
          <w:bCs/>
          <w:sz w:val="24"/>
          <w:szCs w:val="24"/>
          <w:u w:val="single"/>
        </w:rPr>
        <w:t>RE: ‘Help Your Child Love Maths</w:t>
      </w:r>
      <w:r w:rsidR="00593F9B">
        <w:rPr>
          <w:rFonts w:ascii="Lato" w:hAnsi="Lato" w:cs="Rubik"/>
          <w:b/>
          <w:bCs/>
          <w:sz w:val="24"/>
          <w:szCs w:val="24"/>
          <w:u w:val="single"/>
        </w:rPr>
        <w:t>!’</w:t>
      </w:r>
    </w:p>
    <w:p w:rsidR="00593F9B" w:rsidP="00C26D8A" w:rsidRDefault="00593F9B" w14:paraId="20364015" w14:textId="3FF79DB6">
      <w:pPr>
        <w:spacing w:before="240"/>
        <w:jc w:val="both"/>
        <w:rPr>
          <w:rFonts w:ascii="Lato" w:hAnsi="Lato" w:cs="Rubik"/>
          <w:sz w:val="24"/>
          <w:szCs w:val="24"/>
        </w:rPr>
      </w:pPr>
      <w:r>
        <w:rPr>
          <w:rFonts w:ascii="Lato" w:hAnsi="Lato" w:cs="Rubik"/>
          <w:sz w:val="24"/>
          <w:szCs w:val="24"/>
        </w:rPr>
        <w:t>As you may be aware, this year the school is working with the independent charity National Numeracy</w:t>
      </w:r>
      <w:r w:rsidR="006A5696">
        <w:rPr>
          <w:rFonts w:ascii="Lato" w:hAnsi="Lato" w:cs="Rubik"/>
          <w:sz w:val="24"/>
          <w:szCs w:val="24"/>
        </w:rPr>
        <w:t xml:space="preserve"> on an exciting project which encourages children and families to do maths together. As part of this, we have been using National Numeracy’s Family Maths activities and scrapbooks – and now there are more ways for parents and carers to get involved.</w:t>
      </w:r>
    </w:p>
    <w:p w:rsidR="006A5696" w:rsidP="00C26D8A" w:rsidRDefault="006A5696" w14:paraId="172282A8" w14:textId="63DB0537">
      <w:pPr>
        <w:spacing w:before="240"/>
        <w:jc w:val="both"/>
        <w:rPr>
          <w:rFonts w:ascii="Lato" w:hAnsi="Lato" w:cs="Rubik"/>
          <w:sz w:val="24"/>
          <w:szCs w:val="24"/>
        </w:rPr>
      </w:pPr>
      <w:r>
        <w:rPr>
          <w:rFonts w:ascii="Lato" w:hAnsi="Lato" w:cs="Rubik"/>
          <w:sz w:val="24"/>
          <w:szCs w:val="24"/>
        </w:rPr>
        <w:t xml:space="preserve">We know that maths can sometimes </w:t>
      </w:r>
      <w:r w:rsidR="000725EE">
        <w:rPr>
          <w:rFonts w:ascii="Lato" w:hAnsi="Lato" w:cs="Rubik"/>
          <w:sz w:val="24"/>
          <w:szCs w:val="24"/>
        </w:rPr>
        <w:t xml:space="preserve">seem daunting but engaging positively with children’s learning can make a big difference to both children’s and parents’ confidence with numbers. </w:t>
      </w:r>
    </w:p>
    <w:p w:rsidR="008B0A53" w:rsidP="00C26D8A" w:rsidRDefault="008B0A53" w14:paraId="0C8C846C" w14:textId="154ECC15">
      <w:pPr>
        <w:spacing w:before="240"/>
        <w:jc w:val="both"/>
        <w:rPr>
          <w:rFonts w:ascii="Lato" w:hAnsi="Lato" w:cs="Rubik"/>
          <w:sz w:val="24"/>
          <w:szCs w:val="24"/>
        </w:rPr>
      </w:pPr>
      <w:r>
        <w:rPr>
          <w:rFonts w:ascii="Lato" w:hAnsi="Lato" w:cs="Rubik"/>
          <w:sz w:val="24"/>
          <w:szCs w:val="24"/>
        </w:rPr>
        <w:t xml:space="preserve">Therefore, we are inviting all parents and carers to a unique workshop, </w:t>
      </w:r>
      <w:r>
        <w:rPr>
          <w:rFonts w:ascii="Lato" w:hAnsi="Lato" w:cs="Rubik"/>
          <w:b/>
          <w:bCs/>
          <w:sz w:val="24"/>
          <w:szCs w:val="24"/>
        </w:rPr>
        <w:t>‘Help Your Child Love Maths!’</w:t>
      </w:r>
      <w:r w:rsidR="0066362D">
        <w:rPr>
          <w:rFonts w:ascii="Lato" w:hAnsi="Lato" w:cs="Rubik"/>
          <w:b/>
          <w:bCs/>
          <w:sz w:val="24"/>
          <w:szCs w:val="24"/>
        </w:rPr>
        <w:t xml:space="preserve"> </w:t>
      </w:r>
      <w:r w:rsidR="0066362D">
        <w:rPr>
          <w:rFonts w:ascii="Lato" w:hAnsi="Lato" w:cs="Rubik"/>
          <w:sz w:val="24"/>
          <w:szCs w:val="24"/>
        </w:rPr>
        <w:t xml:space="preserve">held at the school on </w:t>
      </w:r>
      <w:r w:rsidRPr="00C26D8A" w:rsidR="0066362D">
        <w:rPr>
          <w:rFonts w:ascii="Lato" w:hAnsi="Lato" w:cs="Rubik"/>
          <w:sz w:val="24"/>
          <w:szCs w:val="24"/>
          <w:highlight w:val="yellow"/>
        </w:rPr>
        <w:t>(DATE)</w:t>
      </w:r>
      <w:r w:rsidR="0066362D">
        <w:rPr>
          <w:rFonts w:ascii="Lato" w:hAnsi="Lato" w:cs="Rubik"/>
          <w:sz w:val="24"/>
          <w:szCs w:val="24"/>
        </w:rPr>
        <w:t xml:space="preserve"> at </w:t>
      </w:r>
      <w:r w:rsidRPr="00C26D8A" w:rsidR="0066362D">
        <w:rPr>
          <w:rFonts w:ascii="Lato" w:hAnsi="Lato" w:cs="Rubik"/>
          <w:sz w:val="24"/>
          <w:szCs w:val="24"/>
          <w:highlight w:val="yellow"/>
        </w:rPr>
        <w:t>(TIME)</w:t>
      </w:r>
      <w:r w:rsidR="0066362D">
        <w:rPr>
          <w:rFonts w:ascii="Lato" w:hAnsi="Lato" w:cs="Rubik"/>
          <w:sz w:val="24"/>
          <w:szCs w:val="24"/>
        </w:rPr>
        <w:t>.</w:t>
      </w:r>
    </w:p>
    <w:p w:rsidR="0066362D" w:rsidP="00C26D8A" w:rsidRDefault="0066362D" w14:paraId="66351676" w14:textId="6D193B98">
      <w:pPr>
        <w:spacing w:before="240"/>
        <w:jc w:val="both"/>
        <w:rPr>
          <w:rFonts w:ascii="Lato" w:hAnsi="Lato" w:cs="Rubik"/>
          <w:sz w:val="24"/>
          <w:szCs w:val="24"/>
        </w:rPr>
      </w:pPr>
      <w:r>
        <w:rPr>
          <w:rFonts w:ascii="Lato" w:hAnsi="Lato" w:cs="Rubik"/>
          <w:sz w:val="24"/>
          <w:szCs w:val="24"/>
        </w:rPr>
        <w:t xml:space="preserve">The workshop is not a maths lesson, nor does it teach any maths, but it is focused on </w:t>
      </w:r>
      <w:r>
        <w:rPr>
          <w:rFonts w:ascii="Lato" w:hAnsi="Lato" w:cs="Rubik"/>
          <w:b/>
          <w:bCs/>
          <w:sz w:val="24"/>
          <w:szCs w:val="24"/>
        </w:rPr>
        <w:t xml:space="preserve">fostering positive attitudes towards numeracy </w:t>
      </w:r>
      <w:r>
        <w:rPr>
          <w:rFonts w:ascii="Lato" w:hAnsi="Lato" w:cs="Rubik"/>
          <w:sz w:val="24"/>
          <w:szCs w:val="24"/>
        </w:rPr>
        <w:t xml:space="preserve">and </w:t>
      </w:r>
      <w:r w:rsidR="00775E33">
        <w:rPr>
          <w:rFonts w:ascii="Lato" w:hAnsi="Lato" w:cs="Rubik"/>
          <w:sz w:val="24"/>
          <w:szCs w:val="24"/>
        </w:rPr>
        <w:t xml:space="preserve">tips for ensuring your children develop these too. This is critical </w:t>
      </w:r>
      <w:r w:rsidR="00A01933">
        <w:rPr>
          <w:rFonts w:ascii="Lato" w:hAnsi="Lato" w:cs="Rubik"/>
          <w:sz w:val="24"/>
          <w:szCs w:val="24"/>
        </w:rPr>
        <w:t>to their success in building strong numeracy skills. The session will cover the importance of maths in the real world, being positive about maths and how to boost your own number skills.</w:t>
      </w:r>
    </w:p>
    <w:p w:rsidR="0022128F" w:rsidP="00C26D8A" w:rsidRDefault="0022128F" w14:paraId="2F5FE9E7" w14:textId="5F9C5A06">
      <w:pPr>
        <w:spacing w:before="240"/>
        <w:jc w:val="both"/>
        <w:rPr>
          <w:rFonts w:ascii="Lato" w:hAnsi="Lato" w:cs="Rubik"/>
          <w:sz w:val="24"/>
          <w:szCs w:val="24"/>
        </w:rPr>
      </w:pPr>
      <w:r>
        <w:rPr>
          <w:rFonts w:ascii="Lato" w:hAnsi="Lato" w:cs="Rubik"/>
          <w:sz w:val="24"/>
          <w:szCs w:val="24"/>
        </w:rPr>
        <w:t>In previous workshops, 96% of parents and carers said that following the workshop they would feel more able to support their child</w:t>
      </w:r>
      <w:r w:rsidR="00C26D8A">
        <w:rPr>
          <w:rFonts w:ascii="Lato" w:hAnsi="Lato" w:cs="Rubik"/>
          <w:sz w:val="24"/>
          <w:szCs w:val="24"/>
        </w:rPr>
        <w:t xml:space="preserve"> with maths learning, and 96% said the workshop had given them a more positive view of maths.</w:t>
      </w:r>
    </w:p>
    <w:p w:rsidRPr="00775E33" w:rsidR="00C26D8A" w:rsidP="00C26D8A" w:rsidRDefault="00C26D8A" w14:paraId="21142C3B" w14:textId="43424683">
      <w:pPr>
        <w:spacing w:before="240"/>
        <w:jc w:val="both"/>
        <w:rPr>
          <w:rFonts w:ascii="Lato" w:hAnsi="Lato" w:cs="Rubik"/>
          <w:sz w:val="24"/>
          <w:szCs w:val="24"/>
        </w:rPr>
      </w:pPr>
      <w:r>
        <w:rPr>
          <w:rFonts w:ascii="Lato" w:hAnsi="Lato" w:cs="Rubik"/>
          <w:sz w:val="24"/>
          <w:szCs w:val="24"/>
        </w:rPr>
        <w:t>We hope that you take the opportunity and make the most of this exciting project.</w:t>
      </w:r>
    </w:p>
    <w:p w:rsidR="1D1BCBDF" w:rsidP="2FA4C821" w:rsidRDefault="1D1BCBDF" w14:paraId="31283A6A" w14:noSpellErr="1" w14:textId="146A8979">
      <w:pPr>
        <w:pStyle w:val="Normal"/>
        <w:jc w:val="both"/>
        <w:rPr>
          <w:rFonts w:ascii="Calibri" w:hAnsi="Calibri" w:eastAsia="Calibri"/>
        </w:rPr>
      </w:pPr>
    </w:p>
    <w:sectPr w:rsidR="1D1BCBDF" w:rsidSect="007979A9">
      <w:headerReference w:type="default" r:id="rId10"/>
      <w:pgSz w:w="11906" w:h="16838" w:orient="portrait"/>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979A9" w:rsidP="00064311" w:rsidRDefault="007979A9" w14:paraId="20C7CD12" w14:textId="77777777">
      <w:pPr>
        <w:spacing w:after="0" w:line="240" w:lineRule="auto"/>
      </w:pPr>
      <w:r>
        <w:separator/>
      </w:r>
    </w:p>
  </w:endnote>
  <w:endnote w:type="continuationSeparator" w:id="0">
    <w:p w:rsidR="007979A9" w:rsidP="00064311" w:rsidRDefault="007979A9" w14:paraId="6DAE8F58" w14:textId="77777777">
      <w:pPr>
        <w:spacing w:after="0" w:line="240" w:lineRule="auto"/>
      </w:pPr>
      <w:r>
        <w:continuationSeparator/>
      </w:r>
    </w:p>
  </w:endnote>
  <w:endnote w:type="continuationNotice" w:id="1">
    <w:p w:rsidR="007979A9" w:rsidRDefault="007979A9" w14:paraId="0205470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979A9" w:rsidP="00064311" w:rsidRDefault="007979A9" w14:paraId="0D308C39" w14:textId="77777777">
      <w:pPr>
        <w:spacing w:after="0" w:line="240" w:lineRule="auto"/>
      </w:pPr>
      <w:r>
        <w:separator/>
      </w:r>
    </w:p>
  </w:footnote>
  <w:footnote w:type="continuationSeparator" w:id="0">
    <w:p w:rsidR="007979A9" w:rsidP="00064311" w:rsidRDefault="007979A9" w14:paraId="42872B92" w14:textId="77777777">
      <w:pPr>
        <w:spacing w:after="0" w:line="240" w:lineRule="auto"/>
      </w:pPr>
      <w:r>
        <w:continuationSeparator/>
      </w:r>
    </w:p>
  </w:footnote>
  <w:footnote w:type="continuationNotice" w:id="1">
    <w:p w:rsidR="007979A9" w:rsidRDefault="007979A9" w14:paraId="38F4ADA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16cid w16 w16cex w16sdtdh w16du wp14">
  <w:p w:rsidR="00572258" w:rsidRDefault="00572258" w14:paraId="79401AA8" w14:textId="26D08E1C">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 29" style="position:absolute;margin-left:-72.1pt;margin-top:-90.45pt;width:595.25pt;height:86.15pt;z-index:251658240;mso-position-horizontal-relative:margin;mso-position-vertical-relative:margin;mso-width-relative:margin;mso-height-relative:margin" coordsize="75590,10953" o:spid="_x0000_s1026" w14:anchorId="0F0D1CC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CsP9kE+23x5oKNAAAAAAAA&#10;QEeTN6dshH31xsuXL22FffWXN/5sIwAAAAAAANDR31/+w0bYV6bMBQAAAAAAAMISRAEAAAAAAICw&#10;PEN031VHazYCAAAAAAAAHArPEAUAAAAAAADCMmUu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width:75590;height:1095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cropbottom="23479f" o:title="" r:id="rId3"/>
              </v:shape>
              <v:shape id="Picture 21" style="position:absolute;left:55340;top:2667;width:14827;height:608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o:title="" r:id="rId4"/>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40734368"/>
    <w:multiLevelType w:val="hybridMultilevel"/>
    <w:tmpl w:val="E146BF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50010BBA"/>
    <w:multiLevelType w:val="hybridMultilevel"/>
    <w:tmpl w:val="339E7E2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464083871">
    <w:abstractNumId w:val="2"/>
  </w:num>
  <w:num w:numId="2" w16cid:durableId="748231472">
    <w:abstractNumId w:val="0"/>
  </w:num>
  <w:num w:numId="3" w16cid:durableId="1583369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5502"/>
    <w:rsid w:val="0001753C"/>
    <w:rsid w:val="00030F02"/>
    <w:rsid w:val="00064311"/>
    <w:rsid w:val="000725EE"/>
    <w:rsid w:val="000828B7"/>
    <w:rsid w:val="000B5AC5"/>
    <w:rsid w:val="000D5FE0"/>
    <w:rsid w:val="00104BC0"/>
    <w:rsid w:val="001271E6"/>
    <w:rsid w:val="00172198"/>
    <w:rsid w:val="001926AC"/>
    <w:rsid w:val="0019588E"/>
    <w:rsid w:val="001A0805"/>
    <w:rsid w:val="0022128F"/>
    <w:rsid w:val="0024752E"/>
    <w:rsid w:val="002838F1"/>
    <w:rsid w:val="00290F36"/>
    <w:rsid w:val="002910A5"/>
    <w:rsid w:val="002923C1"/>
    <w:rsid w:val="002C6321"/>
    <w:rsid w:val="00357F6F"/>
    <w:rsid w:val="0037193F"/>
    <w:rsid w:val="003C44F7"/>
    <w:rsid w:val="003E4E40"/>
    <w:rsid w:val="00410323"/>
    <w:rsid w:val="00446062"/>
    <w:rsid w:val="0045242E"/>
    <w:rsid w:val="00474618"/>
    <w:rsid w:val="00476EBE"/>
    <w:rsid w:val="00492AC4"/>
    <w:rsid w:val="004B2F44"/>
    <w:rsid w:val="004C4A66"/>
    <w:rsid w:val="00532E59"/>
    <w:rsid w:val="00537653"/>
    <w:rsid w:val="00572258"/>
    <w:rsid w:val="00593F9B"/>
    <w:rsid w:val="005C24B8"/>
    <w:rsid w:val="00613A52"/>
    <w:rsid w:val="0066362D"/>
    <w:rsid w:val="00675880"/>
    <w:rsid w:val="006A5696"/>
    <w:rsid w:val="006B1EA4"/>
    <w:rsid w:val="006E06EC"/>
    <w:rsid w:val="00730A90"/>
    <w:rsid w:val="007320FD"/>
    <w:rsid w:val="00775E33"/>
    <w:rsid w:val="0078405F"/>
    <w:rsid w:val="007979A9"/>
    <w:rsid w:val="007C4428"/>
    <w:rsid w:val="00800688"/>
    <w:rsid w:val="00856CDB"/>
    <w:rsid w:val="00865C65"/>
    <w:rsid w:val="008B0A53"/>
    <w:rsid w:val="008D2751"/>
    <w:rsid w:val="00927D61"/>
    <w:rsid w:val="0093158A"/>
    <w:rsid w:val="00955A3B"/>
    <w:rsid w:val="00962490"/>
    <w:rsid w:val="009B40C4"/>
    <w:rsid w:val="009E54D8"/>
    <w:rsid w:val="00A01933"/>
    <w:rsid w:val="00A05FCC"/>
    <w:rsid w:val="00A07284"/>
    <w:rsid w:val="00A2070D"/>
    <w:rsid w:val="00A5306C"/>
    <w:rsid w:val="00AA184C"/>
    <w:rsid w:val="00AD3ACB"/>
    <w:rsid w:val="00B05CF3"/>
    <w:rsid w:val="00B30034"/>
    <w:rsid w:val="00B41DFF"/>
    <w:rsid w:val="00BC5ECF"/>
    <w:rsid w:val="00BE6B78"/>
    <w:rsid w:val="00BE7D77"/>
    <w:rsid w:val="00C03217"/>
    <w:rsid w:val="00C159B6"/>
    <w:rsid w:val="00C26D8A"/>
    <w:rsid w:val="00CA1592"/>
    <w:rsid w:val="00DC2512"/>
    <w:rsid w:val="00E34520"/>
    <w:rsid w:val="00E520F0"/>
    <w:rsid w:val="00E9294D"/>
    <w:rsid w:val="00EA0198"/>
    <w:rsid w:val="00F0163B"/>
    <w:rsid w:val="00F51C5F"/>
    <w:rsid w:val="00F85A6A"/>
    <w:rsid w:val="00FA5BAA"/>
    <w:rsid w:val="00FB7FE5"/>
    <w:rsid w:val="00FC4DD3"/>
    <w:rsid w:val="00FD190A"/>
    <w:rsid w:val="00FE0421"/>
    <w:rsid w:val="00FF3868"/>
    <w:rsid w:val="1D1BCBDF"/>
    <w:rsid w:val="20F76BF2"/>
    <w:rsid w:val="2FA4C821"/>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hAnsi="Lato" w:cs="Arial" w:eastAsiaTheme="minorHAnsi"/>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A4"/>
    <w:rPr>
      <w:rFonts w:asciiTheme="minorHAnsi" w:hAnsiTheme="minorHAnsi" w:cstheme="minorBidi"/>
      <w:color w:val="auto"/>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styleId="HeaderChar" w:customStyle="1">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styleId="FooterChar" w:customStyle="1">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table" w:styleId="TableGrid">
    <w:name w:val="Table Grid"/>
    <w:basedOn w:val="TableNormal"/>
    <w:uiPriority w:val="39"/>
    <w:rsid w:val="002838F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7DB910A8-8E59-4519-AC7D-BB16EF0D3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Lizzie Green</dc:creator>
  <keywords/>
  <dc:description/>
  <lastModifiedBy>Beth Barnes</lastModifiedBy>
  <revision>15</revision>
  <dcterms:created xsi:type="dcterms:W3CDTF">2024-05-02T08:02:00.0000000Z</dcterms:created>
  <dcterms:modified xsi:type="dcterms:W3CDTF">2024-05-14T08:10:30.7764711Z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